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BA4C" w14:textId="28BBE4E4" w:rsidR="00596F59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پوشه دکمه دار                                                                                                    400عدد</w:t>
      </w:r>
    </w:p>
    <w:p w14:paraId="1C2F4069" w14:textId="00D9BEF6" w:rsidR="00F86170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کاغذ ابر و باد                                                                                                    10 بسته</w:t>
      </w:r>
    </w:p>
    <w:p w14:paraId="110F42E2" w14:textId="0F4FF61A" w:rsidR="00F86170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چسب شیشه ای                                                                                                   10 بسته</w:t>
      </w:r>
    </w:p>
    <w:p w14:paraId="095C0BD8" w14:textId="09B819CA" w:rsidR="00F86170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پوشه روغنی با چاپ روی جلد نام و نام </w:t>
      </w:r>
      <w:proofErr w:type="spellStart"/>
      <w:r>
        <w:rPr>
          <w:rFonts w:hint="cs"/>
          <w:rtl/>
          <w:lang w:bidi="fa-IR"/>
        </w:rPr>
        <w:t>خانوادگی،شماره</w:t>
      </w:r>
      <w:proofErr w:type="spellEnd"/>
      <w:r>
        <w:rPr>
          <w:rFonts w:hint="cs"/>
          <w:rtl/>
          <w:lang w:bidi="fa-IR"/>
        </w:rPr>
        <w:t xml:space="preserve"> </w:t>
      </w:r>
      <w:proofErr w:type="spellStart"/>
      <w:r>
        <w:rPr>
          <w:rFonts w:hint="cs"/>
          <w:rtl/>
          <w:lang w:bidi="fa-IR"/>
        </w:rPr>
        <w:t>پرسنلی،تاریخ،استخدام</w:t>
      </w:r>
      <w:proofErr w:type="spellEnd"/>
      <w:r>
        <w:rPr>
          <w:rFonts w:hint="cs"/>
          <w:rtl/>
          <w:lang w:bidi="fa-IR"/>
        </w:rPr>
        <w:t xml:space="preserve">                        1000عدد</w:t>
      </w:r>
    </w:p>
    <w:p w14:paraId="2B0B3814" w14:textId="6D9F1D75" w:rsidR="00F86170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خودکار آبی                                                                                                        500عدد</w:t>
      </w:r>
    </w:p>
    <w:p w14:paraId="5E08E3C9" w14:textId="47BB8A25" w:rsidR="00F86170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خودکار سبز                                                                                                       500عدد</w:t>
      </w:r>
    </w:p>
    <w:p w14:paraId="2FD09490" w14:textId="2EAC4D18" w:rsidR="00F86170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خودکار قرمز                                                                                                      500عدد</w:t>
      </w:r>
    </w:p>
    <w:p w14:paraId="0F831A0C" w14:textId="379684D0" w:rsidR="00F86170" w:rsidRDefault="00F86170" w:rsidP="00F861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دفتر چه یاد داشت سایز جیبی                                                                                    500عدد</w:t>
      </w:r>
    </w:p>
    <w:p w14:paraId="04FE579A" w14:textId="1B4DC2BF" w:rsidR="00F86170" w:rsidRDefault="00F86170" w:rsidP="00F86170">
      <w:pPr>
        <w:bidi/>
        <w:rPr>
          <w:lang w:bidi="fa-IR"/>
        </w:rPr>
      </w:pPr>
      <w:proofErr w:type="spellStart"/>
      <w:r>
        <w:rPr>
          <w:rFonts w:hint="cs"/>
          <w:rtl/>
          <w:lang w:bidi="fa-IR"/>
        </w:rPr>
        <w:t>کاور</w:t>
      </w:r>
      <w:proofErr w:type="spellEnd"/>
      <w:r>
        <w:rPr>
          <w:rFonts w:hint="cs"/>
          <w:rtl/>
          <w:lang w:bidi="fa-IR"/>
        </w:rPr>
        <w:t xml:space="preserve"> کاغذ</w:t>
      </w:r>
      <w:r>
        <w:rPr>
          <w:lang w:bidi="fa-IR"/>
        </w:rPr>
        <w:t>a4</w:t>
      </w:r>
      <w:r>
        <w:rPr>
          <w:rFonts w:hint="cs"/>
          <w:rtl/>
          <w:lang w:bidi="fa-IR"/>
        </w:rPr>
        <w:t xml:space="preserve">                                                                                                      5بسته</w:t>
      </w:r>
    </w:p>
    <w:p w14:paraId="11A38E31" w14:textId="3B54F9F2" w:rsidR="00F86170" w:rsidRDefault="00F86170" w:rsidP="00F86170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سوزن </w:t>
      </w:r>
      <w:proofErr w:type="spellStart"/>
      <w:r>
        <w:rPr>
          <w:rFonts w:hint="cs"/>
          <w:rtl/>
          <w:lang w:bidi="fa-IR"/>
        </w:rPr>
        <w:t>منگنه</w:t>
      </w:r>
      <w:proofErr w:type="spellEnd"/>
      <w:r>
        <w:rPr>
          <w:rFonts w:hint="cs"/>
          <w:rtl/>
          <w:lang w:bidi="fa-IR"/>
        </w:rPr>
        <w:t xml:space="preserve"> </w:t>
      </w:r>
      <w:r w:rsidR="0042377F">
        <w:rPr>
          <w:rFonts w:hint="cs"/>
          <w:rtl/>
          <w:lang w:bidi="fa-IR"/>
        </w:rPr>
        <w:t>10بسته 20عددی</w:t>
      </w:r>
      <w:r>
        <w:rPr>
          <w:rFonts w:hint="cs"/>
          <w:rtl/>
          <w:lang w:bidi="fa-IR"/>
        </w:rPr>
        <w:t xml:space="preserve">                                                                                 10بسته</w:t>
      </w:r>
    </w:p>
    <w:p w14:paraId="26ADB2A5" w14:textId="46057981" w:rsidR="00F86170" w:rsidRDefault="00F86170" w:rsidP="00F86170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کلر بوک10برگ                                                                                </w:t>
      </w:r>
      <w:r w:rsidR="0042377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               50عدد</w:t>
      </w:r>
    </w:p>
    <w:sectPr w:rsidR="00F86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70"/>
    <w:rsid w:val="0026709B"/>
    <w:rsid w:val="0042377F"/>
    <w:rsid w:val="00596F59"/>
    <w:rsid w:val="007A20E3"/>
    <w:rsid w:val="00F86170"/>
    <w:rsid w:val="00FA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5CD5"/>
  <w15:chartTrackingRefBased/>
  <w15:docId w15:val="{B382CC01-5BA8-4679-8D53-2530ED45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1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1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1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1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1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1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1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1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1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1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1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محبی نیا</dc:creator>
  <cp:keywords/>
  <dc:description/>
  <cp:lastModifiedBy>علی محبی نیا</cp:lastModifiedBy>
  <cp:revision>1</cp:revision>
  <dcterms:created xsi:type="dcterms:W3CDTF">2026-06-28T04:46:00Z</dcterms:created>
  <dcterms:modified xsi:type="dcterms:W3CDTF">2026-06-28T04:58:00Z</dcterms:modified>
</cp:coreProperties>
</file>